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712" w:rsidRPr="00CE2DA7" w:rsidRDefault="004867FB" w:rsidP="003749A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2DA7">
        <w:rPr>
          <w:rFonts w:ascii="Times New Roman" w:hAnsi="Times New Roman" w:cs="Times New Roman"/>
          <w:sz w:val="28"/>
          <w:szCs w:val="28"/>
        </w:rPr>
        <w:t xml:space="preserve">Список участников для участия в </w:t>
      </w:r>
      <w:r w:rsidR="003749A0" w:rsidRPr="00CE2DA7">
        <w:rPr>
          <w:rFonts w:ascii="Times New Roman" w:hAnsi="Times New Roman" w:cs="Times New Roman"/>
          <w:sz w:val="28"/>
          <w:szCs w:val="28"/>
        </w:rPr>
        <w:t xml:space="preserve">ярмарке «День мёда» </w:t>
      </w:r>
      <w:r w:rsidR="00F10A4B" w:rsidRPr="00CE2DA7">
        <w:rPr>
          <w:rFonts w:ascii="Times New Roman" w:hAnsi="Times New Roman" w:cs="Times New Roman"/>
          <w:sz w:val="28"/>
          <w:szCs w:val="28"/>
        </w:rPr>
        <w:t>Орловской области</w:t>
      </w:r>
    </w:p>
    <w:p w:rsidR="004867FB" w:rsidRDefault="004867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1701"/>
        <w:gridCol w:w="1305"/>
        <w:gridCol w:w="2335"/>
        <w:gridCol w:w="2374"/>
        <w:gridCol w:w="1595"/>
        <w:gridCol w:w="1843"/>
      </w:tblGrid>
      <w:tr w:rsidR="004867FB" w:rsidTr="00CE2DA7">
        <w:tc>
          <w:tcPr>
            <w:tcW w:w="704" w:type="dxa"/>
            <w:vMerge w:val="restart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9" w:type="dxa"/>
            <w:vMerge w:val="restart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701" w:type="dxa"/>
            <w:vMerge w:val="restart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9452" w:type="dxa"/>
            <w:gridSpan w:val="5"/>
          </w:tcPr>
          <w:p w:rsidR="004867FB" w:rsidRPr="00CE2DA7" w:rsidRDefault="004867FB" w:rsidP="004867FB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Ассортиментный перечень товаров для реализации</w:t>
            </w:r>
          </w:p>
        </w:tc>
      </w:tr>
      <w:tr w:rsidR="004867FB" w:rsidTr="00CE2DA7">
        <w:tc>
          <w:tcPr>
            <w:tcW w:w="704" w:type="dxa"/>
            <w:vMerge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Мёд</w:t>
            </w:r>
          </w:p>
        </w:tc>
        <w:tc>
          <w:tcPr>
            <w:tcW w:w="2335" w:type="dxa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Продукты пчеловодства</w:t>
            </w:r>
          </w:p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(прополис, цветочная пыльца, маточное молочко и т.д.)</w:t>
            </w:r>
          </w:p>
        </w:tc>
        <w:tc>
          <w:tcPr>
            <w:tcW w:w="2374" w:type="dxa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изделия, изготовленные с использованием мёда (пряники и коврижки медовые, блины с мёдом и т.д.)</w:t>
            </w:r>
          </w:p>
        </w:tc>
        <w:tc>
          <w:tcPr>
            <w:tcW w:w="1595" w:type="dxa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Пасечный</w:t>
            </w:r>
          </w:p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инвентарь</w:t>
            </w:r>
          </w:p>
        </w:tc>
        <w:tc>
          <w:tcPr>
            <w:tcW w:w="1843" w:type="dxa"/>
          </w:tcPr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A7">
              <w:rPr>
                <w:rFonts w:ascii="Times New Roman" w:hAnsi="Times New Roman" w:cs="Times New Roman"/>
                <w:sz w:val="28"/>
                <w:szCs w:val="28"/>
              </w:rPr>
              <w:t>Книги и печатная продукция (по тематике)</w:t>
            </w:r>
          </w:p>
        </w:tc>
      </w:tr>
      <w:tr w:rsidR="004867FB" w:rsidTr="00CE2DA7">
        <w:trPr>
          <w:trHeight w:val="940"/>
        </w:trPr>
        <w:tc>
          <w:tcPr>
            <w:tcW w:w="704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4867FB" w:rsidRPr="00CE2DA7" w:rsidRDefault="004867FB" w:rsidP="00374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7FB" w:rsidRPr="00CE2DA7" w:rsidRDefault="004867FB" w:rsidP="00486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67FB" w:rsidRPr="00CE2DA7" w:rsidRDefault="004867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7FB" w:rsidRPr="004867FB" w:rsidRDefault="004867FB">
      <w:pPr>
        <w:rPr>
          <w:rFonts w:ascii="Times New Roman" w:hAnsi="Times New Roman" w:cs="Times New Roman"/>
          <w:sz w:val="24"/>
          <w:szCs w:val="24"/>
        </w:rPr>
      </w:pPr>
    </w:p>
    <w:sectPr w:rsidR="004867FB" w:rsidRPr="004867FB" w:rsidSect="004867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FA"/>
    <w:rsid w:val="000754E9"/>
    <w:rsid w:val="00135316"/>
    <w:rsid w:val="00312020"/>
    <w:rsid w:val="003403A5"/>
    <w:rsid w:val="003749A0"/>
    <w:rsid w:val="00415E28"/>
    <w:rsid w:val="004867FB"/>
    <w:rsid w:val="005800AF"/>
    <w:rsid w:val="00642F22"/>
    <w:rsid w:val="006D358A"/>
    <w:rsid w:val="00801AA8"/>
    <w:rsid w:val="00A064B1"/>
    <w:rsid w:val="00B527D9"/>
    <w:rsid w:val="00C92C3E"/>
    <w:rsid w:val="00CA4712"/>
    <w:rsid w:val="00CE2DA7"/>
    <w:rsid w:val="00D80114"/>
    <w:rsid w:val="00E30DFA"/>
    <w:rsid w:val="00F1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64569-47E2-4F71-A126-CF1ED99A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</dc:creator>
  <cp:keywords/>
  <dc:description/>
  <cp:lastModifiedBy>Шило</cp:lastModifiedBy>
  <cp:revision>2</cp:revision>
  <dcterms:created xsi:type="dcterms:W3CDTF">2025-07-16T12:34:00Z</dcterms:created>
  <dcterms:modified xsi:type="dcterms:W3CDTF">2025-07-16T12:34:00Z</dcterms:modified>
</cp:coreProperties>
</file>